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0205">
        <w:rPr>
          <w:rFonts w:ascii="Times New Roman" w:hAnsi="Times New Roman" w:cs="Times New Roman"/>
          <w:b/>
          <w:sz w:val="28"/>
          <w:szCs w:val="28"/>
        </w:rPr>
        <w:t>Задания на 29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600A5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679" w:rsidRPr="00667679" w:rsidRDefault="00F10205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номера 983(3</w:t>
      </w:r>
      <w:r w:rsidR="00913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984(1,3,5). В номере 984 систему уравнений удобнее будет решить методом подстановк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выразить одну переменную через другую, подставить получившееся выражение в другое уравнение, в результате получится уравнение с одной переменной, его нужно решить и затем найти значения другой переменной(там, где выражали одну через другую).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00A57" w:rsidRDefault="00F10205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44</w:t>
      </w:r>
      <w:r w:rsidR="006F3474"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FE62A6">
        <w:rPr>
          <w:rFonts w:ascii="Times New Roman" w:hAnsi="Times New Roman" w:cs="Times New Roman"/>
          <w:sz w:val="28"/>
          <w:szCs w:val="28"/>
        </w:rPr>
        <w:t>ыполнить номер</w:t>
      </w:r>
      <w:r>
        <w:rPr>
          <w:rFonts w:ascii="Times New Roman" w:hAnsi="Times New Roman" w:cs="Times New Roman"/>
          <w:sz w:val="28"/>
          <w:szCs w:val="28"/>
        </w:rPr>
        <w:t>а 1248,1253</w:t>
      </w:r>
      <w:r w:rsidR="00913661">
        <w:rPr>
          <w:rFonts w:ascii="Times New Roman" w:hAnsi="Times New Roman" w:cs="Times New Roman"/>
          <w:sz w:val="28"/>
          <w:szCs w:val="28"/>
        </w:rPr>
        <w:t>.</w:t>
      </w:r>
    </w:p>
    <w:p w:rsidR="00B0634F" w:rsidRDefault="00FE62A6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="00600A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="00600A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10205" w:rsidRDefault="00F10205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proofErr w:type="gramStart"/>
        <w:r w:rsidRPr="00F10205">
          <w:rPr>
            <w:color w:val="0000FF"/>
            <w:u w:val="single"/>
          </w:rPr>
          <w:t>https://yandex.ru/video/preview/?filmId=8818375366353975781&amp;text=%D0%B2%D0%B8%D0%B4%D0%B5%D0%BE%D1%83%D1%80%D0%BE%D0%BA%20%D0%BF%D0%BE%20%D0%BC%D0%B0%D1%82%D0%B5%D0%BC%D0%B0%D1%82%D0%B8%D0%BA%D0%B5%206%20%D0%BA%D0%BB%D0%B0</w:t>
        </w:r>
        <w:proofErr w:type="gramEnd"/>
        <w:r w:rsidRPr="00F10205">
          <w:rPr>
            <w:color w:val="0000FF"/>
            <w:u w:val="single"/>
          </w:rPr>
          <w:t>%</w:t>
        </w:r>
        <w:proofErr w:type="gramStart"/>
        <w:r w:rsidRPr="00F10205">
          <w:rPr>
            <w:color w:val="0000FF"/>
            <w:u w:val="single"/>
          </w:rPr>
          <w:t>D1%81%D1%81%20%D0%BC%D0%B5%D1%80%D0%B7%D0%BB%D1%8F%D0%BA%20%D0%BF%D0%BE%20%D1%82%D0%B5%D0%BC%D0%B5%20%D0%BE%D1%81%D0%B5%D0%B2%D0%B0%D1%8F%20%D0%B8%20%D1%86%D0%B5%D0%BD%D1%82%D1%80</w:t>
        </w:r>
        <w:proofErr w:type="gramEnd"/>
        <w:r w:rsidRPr="00F10205">
          <w:rPr>
            <w:color w:val="0000FF"/>
            <w:u w:val="single"/>
          </w:rPr>
          <w:t>%D0%B0%D0%BB%D1%8C%D0%BD%D0%B0%D1%8F%20%D1%81%D0%B8%D0%BC%D0%BC%D0%B5%D1%82%D1%80%D0%B8%D1%8F&amp;path=wizard&amp;parent-reqid=1587977021916149-291500360633377704500239-production-app-host-vla-web-yp-164&amp;redircnt=1587977027.1</w:t>
        </w:r>
      </w:hyperlink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11б класс</w:t>
      </w:r>
      <w:bookmarkStart w:id="0" w:name="_GoBack"/>
      <w:bookmarkEnd w:id="0"/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араграф 68, выпол</w:t>
      </w:r>
      <w:r w:rsidR="00F10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номер 1142, 1143(2), 1144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B0255" w:rsidRDefault="000B0255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Ссылка на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видеоурок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0B0255" w:rsidRDefault="00F10205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proofErr w:type="gramStart"/>
        <w:r w:rsidR="000B0255" w:rsidRPr="000B0255">
          <w:rPr>
            <w:color w:val="0000FF"/>
            <w:u w:val="single"/>
          </w:rPr>
          <w:t>https://yandex.ru/video/preview/?filmId=9059561375444063394&amp;text=%D0%B2%D0%B8%D0%B4%D0%B5%D0%BE%D1%83%D1%80%D0%BE%D0%BA%20%D0%BF%D0%BE%20%D0%B0%D0%BB%D0%B3%D0%B5%D0%B1%D1%80%D0%B5%2011%20%D0%BA%D0%BB%D0%B0%D1%81%D1%81%20%D1</w:t>
        </w:r>
        <w:proofErr w:type="gramEnd"/>
        <w:r w:rsidR="000B0255" w:rsidRPr="000B0255">
          <w:rPr>
            <w:color w:val="0000FF"/>
            <w:u w:val="single"/>
          </w:rPr>
          <w:t>%81%D0%BB%D0%BE%D0%B6%D0%B5%D0%BD%D0%B8%D0%B5%20%D0%B2%D0%B5%D1%80%D0%BE%D1%8F%D1%82%D0%BD%D0%BE%D1%81%D1%82%D0%B5%D0%B9&amp;path=wizard&amp;parent-reqid=1587807650351731-1357256952426494737700291-prestable-app-host-sas-web-yp-46&amp;redircnt=1587808491.1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F10205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lastRenderedPageBreak/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AE6"/>
    <w:rsid w:val="00811F48"/>
    <w:rsid w:val="00913661"/>
    <w:rsid w:val="00B0634F"/>
    <w:rsid w:val="00B241CE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-denisova-20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59561375444063394&amp;text=%D0%B2%D0%B8%D0%B4%D0%B5%D0%BE%D1%83%D1%80%D0%BE%D0%BA%20%D0%BF%D0%BE%20%D0%B0%D0%BB%D0%B3%D0%B5%D0%B1%D1%80%D0%B5%2011%20%D0%BA%D0%BB%D0%B0%D1%81%D1%81%20%D1%81%D0%BB%D0%BE%D0%B6%D0%B5%D0%BD%D0%B8%D0%B5%20%D0%B2%D0%B5%D1%80%D0%BE%D1%8F%D1%82%D0%BD%D0%BE%D1%81%D1%82%D0%B5%D0%B9&amp;path=wizard&amp;parent-reqid=1587807650351731-1357256952426494737700291-prestable-app-host-sas-web-yp-46&amp;redircnt=1587808491.1" TargetMode="External"/><Relationship Id="rId5" Type="http://schemas.openxmlformats.org/officeDocument/2006/relationships/hyperlink" Target="https://yandex.ru/video/preview/?filmId=8818375366353975781&amp;text=%D0%B2%D0%B8%D0%B4%D0%B5%D0%BE%D1%83%D1%80%D0%BE%D0%BA%20%D0%BF%D0%BE%20%D0%BC%D0%B0%D1%82%D0%B5%D0%BC%D0%B0%D1%82%D0%B8%D0%BA%D0%B5%206%20%D0%BA%D0%BB%D0%B0%D1%81%D1%81%20%D0%BC%D0%B5%D1%80%D0%B7%D0%BB%D1%8F%D0%BA%20%D0%BF%D0%BE%20%D1%82%D0%B5%D0%BC%D0%B5%20%D0%BE%D1%81%D0%B5%D0%B2%D0%B0%D1%8F%20%D0%B8%20%D1%86%D0%B5%D0%BD%D1%82%D1%80%D0%B0%D0%BB%D1%8C%D0%BD%D0%B0%D1%8F%20%D1%81%D0%B8%D0%BC%D0%BC%D0%B5%D1%82%D1%80%D0%B8%D1%8F&amp;path=wizard&amp;parent-reqid=1587977021916149-291500360633377704500239-production-app-host-vla-web-yp-164&amp;redircnt=1587977027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dcterms:created xsi:type="dcterms:W3CDTF">2020-04-17T07:31:00Z</dcterms:created>
  <dcterms:modified xsi:type="dcterms:W3CDTF">2020-04-27T08:44:00Z</dcterms:modified>
</cp:coreProperties>
</file>